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9718" w14:textId="4E7AB38B" w:rsidR="000254B7" w:rsidRPr="008E6016" w:rsidRDefault="003E7B65" w:rsidP="000254B7">
      <w:pPr>
        <w:widowControl/>
        <w:ind w:rightChars="-135" w:right="-283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E6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その他加点項目</w:t>
      </w:r>
      <w:r w:rsidR="000254B7" w:rsidRPr="008E6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の申告書</w:t>
      </w:r>
    </w:p>
    <w:p w14:paraId="5F007FA8" w14:textId="5366E044" w:rsidR="003C3784" w:rsidRDefault="003C3784" w:rsidP="00012C4E">
      <w:pPr>
        <w:widowControl/>
        <w:ind w:rightChars="-135" w:right="-283"/>
        <w:jc w:val="left"/>
        <w:rPr>
          <w:rFonts w:ascii="HG丸ｺﾞｼｯｸM-PRO" w:eastAsia="HG丸ｺﾞｼｯｸM-PRO" w:hAnsi="HG丸ｺﾞｼｯｸM-PRO"/>
          <w:sz w:val="22"/>
        </w:rPr>
      </w:pPr>
    </w:p>
    <w:p w14:paraId="2CB678A1" w14:textId="77777777" w:rsidR="00936E28" w:rsidRPr="008E6016" w:rsidRDefault="00936E28" w:rsidP="00012C4E">
      <w:pPr>
        <w:widowControl/>
        <w:ind w:rightChars="-135" w:right="-283"/>
        <w:jc w:val="left"/>
        <w:rPr>
          <w:rFonts w:ascii="HG丸ｺﾞｼｯｸM-PRO" w:eastAsia="HG丸ｺﾞｼｯｸM-PRO" w:hAnsi="HG丸ｺﾞｼｯｸM-PRO"/>
          <w:sz w:val="22"/>
        </w:rPr>
      </w:pPr>
    </w:p>
    <w:p w14:paraId="70252643" w14:textId="77777777" w:rsidR="003C3784" w:rsidRPr="008E6016" w:rsidRDefault="003E7B65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8E6016">
        <w:rPr>
          <w:rFonts w:ascii="HG丸ｺﾞｼｯｸM-PRO" w:eastAsia="HG丸ｺﾞｼｯｸM-PRO" w:hAnsi="HG丸ｺﾞｼｯｸM-PRO" w:hint="eastAsia"/>
          <w:sz w:val="22"/>
        </w:rPr>
        <w:t>以下は審査の加点に関する項目です。</w:t>
      </w:r>
    </w:p>
    <w:p w14:paraId="6D7B9738" w14:textId="0813A3C4" w:rsidR="001074F4" w:rsidRDefault="003C3784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8E6016">
        <w:rPr>
          <w:rFonts w:ascii="HG丸ｺﾞｼｯｸM-PRO" w:eastAsia="HG丸ｺﾞｼｯｸM-PRO" w:hAnsi="HG丸ｺﾞｼｯｸM-PRO" w:hint="eastAsia"/>
          <w:sz w:val="22"/>
        </w:rPr>
        <w:t>該当する項目に</w:t>
      </w:r>
      <w:r w:rsidRPr="008E6016">
        <w:rPr>
          <w:rFonts w:ascii="Segoe UI Emoji" w:eastAsia="HG丸ｺﾞｼｯｸM-PRO" w:hAnsi="Segoe UI Emoji" w:cs="Segoe UI Emoji"/>
          <w:sz w:val="22"/>
        </w:rPr>
        <w:t>☑</w:t>
      </w:r>
      <w:r w:rsidRPr="008E6016">
        <w:rPr>
          <w:rFonts w:ascii="HG丸ｺﾞｼｯｸM-PRO" w:eastAsia="HG丸ｺﾞｼｯｸM-PRO" w:hAnsi="HG丸ｺﾞｼｯｸM-PRO" w:cs="HG丸ｺﾞｼｯｸM-PRO" w:hint="eastAsia"/>
          <w:sz w:val="22"/>
        </w:rPr>
        <w:t>を</w:t>
      </w:r>
      <w:r w:rsidR="001074F4" w:rsidRPr="008E6016">
        <w:rPr>
          <w:rFonts w:ascii="HG丸ｺﾞｼｯｸM-PRO" w:eastAsia="HG丸ｺﾞｼｯｸM-PRO" w:hAnsi="HG丸ｺﾞｼｯｸM-PRO" w:hint="eastAsia"/>
          <w:sz w:val="22"/>
        </w:rPr>
        <w:t>するとともに、必要事項を記入</w:t>
      </w:r>
      <w:r w:rsidRPr="008E6016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747E4315" w14:textId="799F02D3" w:rsidR="00EF0CA1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643C46CC" w14:textId="7774DA8B" w:rsidR="00EF0CA1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8F10FEA" w14:textId="77777777" w:rsidR="00EF0CA1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7FFF7642" w14:textId="1B0067E8" w:rsidR="00EF0CA1" w:rsidRPr="00EF0CA1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bookmarkStart w:id="0" w:name="_Hlk77074017"/>
      <w:r w:rsidRPr="00EF0CA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企業名：　　　　　　　　　　　　　　　　　　　　</w:t>
      </w:r>
      <w:bookmarkEnd w:id="0"/>
    </w:p>
    <w:p w14:paraId="7C74BBCF" w14:textId="32FC62F1" w:rsidR="003C3784" w:rsidRDefault="003C3784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176C96B6" w14:textId="77777777" w:rsidR="00EF0CA1" w:rsidRPr="003C3784" w:rsidRDefault="00EF0CA1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31"/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3E7B65" w:rsidRPr="00332C53" w14:paraId="07E85D3D" w14:textId="77777777" w:rsidTr="00B5743A">
        <w:trPr>
          <w:trHeight w:val="575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EA3B" w14:textId="77777777" w:rsidR="00012C4E" w:rsidRPr="00F01B07" w:rsidRDefault="00012C4E" w:rsidP="00012C4E">
            <w:pPr>
              <w:widowControl/>
              <w:overflowPunct/>
              <w:adjustRightInd/>
              <w:spacing w:line="340" w:lineRule="exact"/>
              <w:ind w:left="440" w:hangingChars="200" w:hanging="440"/>
              <w:jc w:val="left"/>
              <w:textAlignment w:val="auto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2"/>
                <w:szCs w:val="22"/>
              </w:rPr>
            </w:pPr>
          </w:p>
          <w:p w14:paraId="2CF57FB9" w14:textId="162E9F45" w:rsidR="00571BC0" w:rsidRDefault="00571BC0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15A0E7C5" w14:textId="43E823CC" w:rsidR="00C81281" w:rsidRDefault="00C81281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17DA0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>該当なし</w:t>
            </w:r>
          </w:p>
          <w:p w14:paraId="5ECF53BE" w14:textId="7AC8B10C" w:rsidR="00C81281" w:rsidRDefault="00C81281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003D215C" w14:textId="77777777" w:rsidR="000731E9" w:rsidRPr="00F01B07" w:rsidRDefault="000731E9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6BF8DE08" w14:textId="3AA06536" w:rsidR="002403CD" w:rsidRPr="00F01B07" w:rsidRDefault="000254B7" w:rsidP="00EF0CA1">
            <w:pPr>
              <w:widowControl/>
              <w:spacing w:line="34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012C4E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2403CD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直近１年以内又は</w:t>
            </w:r>
            <w:r w:rsidR="00012C4E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本補助金公募期間内に</w:t>
            </w:r>
            <w:r w:rsidR="00F17DA0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、以下２拠点</w:t>
            </w:r>
            <w:r w:rsidR="00250766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どちらかの</w:t>
            </w:r>
            <w:r w:rsidR="00F17DA0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知財相談・支援制度を活用している。</w:t>
            </w:r>
          </w:p>
          <w:p w14:paraId="641DBC3C" w14:textId="00568EDE" w:rsidR="00012C4E" w:rsidRDefault="00012C4E" w:rsidP="000156D1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13B38F8D" w14:textId="77777777" w:rsidR="000254B7" w:rsidRPr="00184F5F" w:rsidRDefault="000254B7" w:rsidP="000156D1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56BDE8D7" w14:textId="64FFC3F4" w:rsidR="00571BC0" w:rsidRPr="00184F5F" w:rsidRDefault="002403CD" w:rsidP="00012C4E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・</w:t>
            </w:r>
            <w:r w:rsidR="00012C4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相談支援時期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：</w:t>
            </w:r>
            <w:r w:rsidR="00C0799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令和</w:t>
            </w:r>
            <w:r w:rsidR="000254B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1074F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年</w:t>
            </w:r>
            <w:r w:rsidR="000254B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012C4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月頃</w:t>
            </w:r>
          </w:p>
          <w:p w14:paraId="373B456F" w14:textId="77777777" w:rsidR="002403CD" w:rsidRPr="001074F4" w:rsidRDefault="002403CD" w:rsidP="00571BC0">
            <w:pPr>
              <w:spacing w:line="30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</w:p>
          <w:p w14:paraId="2A3F73AF" w14:textId="60072348" w:rsidR="000254B7" w:rsidRDefault="002403CD" w:rsidP="002403CD">
            <w:pPr>
              <w:spacing w:line="300" w:lineRule="exact"/>
              <w:ind w:firstLineChars="200" w:firstLine="52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・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</w:t>
            </w:r>
          </w:p>
          <w:p w14:paraId="0CE1651D" w14:textId="77777777" w:rsidR="000254B7" w:rsidRDefault="000254B7" w:rsidP="002403CD">
            <w:pPr>
              <w:spacing w:line="300" w:lineRule="exact"/>
              <w:ind w:firstLineChars="200" w:firstLine="52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</w:p>
          <w:p w14:paraId="4E91A39D" w14:textId="77777777" w:rsidR="00F17DA0" w:rsidRDefault="000254B7" w:rsidP="00250766">
            <w:pPr>
              <w:spacing w:line="300" w:lineRule="exact"/>
              <w:ind w:firstLineChars="400" w:firstLine="1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B34E4A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17DA0" w:rsidRPr="00B34E4A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広島県中小企業知財支援センター</w:t>
            </w:r>
          </w:p>
          <w:p w14:paraId="348E75EF" w14:textId="1DA142F0" w:rsidR="000254B7" w:rsidRPr="00B34E4A" w:rsidRDefault="00F17DA0" w:rsidP="00B34E4A">
            <w:pPr>
              <w:spacing w:line="300" w:lineRule="exact"/>
              <w:ind w:firstLineChars="900" w:firstLine="21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B34E4A">
              <w:rPr>
                <w:rStyle w:val="normal1"/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相談機関：</w:t>
            </w:r>
            <w:r w:rsidR="00571BC0" w:rsidRPr="000254B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（公財</w:t>
            </w:r>
            <w:r w:rsidR="00012C4E" w:rsidRPr="000254B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）</w:t>
            </w:r>
            <w:r w:rsidR="00571BC0" w:rsidRPr="000254B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ひろしま産業振興機構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</w:t>
            </w:r>
          </w:p>
          <w:p w14:paraId="3CA18542" w14:textId="77777777" w:rsidR="00F17DA0" w:rsidRDefault="00F17DA0" w:rsidP="00B34E4A">
            <w:pPr>
              <w:spacing w:line="300" w:lineRule="exact"/>
              <w:ind w:firstLineChars="1000" w:firstLine="260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</w:p>
          <w:p w14:paraId="53235BC4" w14:textId="77777777" w:rsidR="00F17DA0" w:rsidRDefault="000254B7" w:rsidP="000254B7">
            <w:pPr>
              <w:spacing w:line="300" w:lineRule="exact"/>
              <w:ind w:firstLineChars="400" w:firstLine="1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000000" w:themeColor="text1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17DA0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ＩＮＰＩＴ広島県知財総合支援</w:t>
            </w:r>
            <w:r w:rsidR="00F17DA0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F17DA0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窓口</w:t>
            </w:r>
          </w:p>
          <w:p w14:paraId="6531D328" w14:textId="75954612" w:rsidR="00012C4E" w:rsidRPr="00184F5F" w:rsidRDefault="00F17DA0" w:rsidP="00B34E4A">
            <w:pPr>
              <w:spacing w:line="300" w:lineRule="exact"/>
              <w:ind w:firstLineChars="800" w:firstLine="20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相談機関：（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一社）広島県発明協会</w:t>
            </w:r>
          </w:p>
          <w:p w14:paraId="03793203" w14:textId="77777777" w:rsidR="00012C4E" w:rsidRPr="00184F5F" w:rsidRDefault="00012C4E" w:rsidP="000156D1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4D3F1BE8" w14:textId="77777777" w:rsidR="00250BBB" w:rsidRPr="00184F5F" w:rsidRDefault="00250BBB" w:rsidP="00250BB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091E8028" w14:textId="74B50B39" w:rsidR="00F01B07" w:rsidRPr="00F01B07" w:rsidRDefault="00250BBB" w:rsidP="00F01B0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01B07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経済産業省から</w:t>
            </w:r>
            <w:r w:rsidR="00F17DA0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</w:t>
            </w:r>
            <w:r w:rsidR="00F01B07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地域未来牽引企業（グローバル型）</w:t>
            </w:r>
            <w:r w:rsidR="00F17DA0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」</w:t>
            </w:r>
            <w:r w:rsidR="00F01B07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に選定されている。</w:t>
            </w:r>
          </w:p>
          <w:p w14:paraId="3C8A920B" w14:textId="77777777" w:rsidR="00250766" w:rsidRDefault="00250766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  <w:p w14:paraId="3B021217" w14:textId="2400AA41" w:rsidR="00250766" w:rsidRDefault="00250766" w:rsidP="00B34E4A">
            <w:pPr>
              <w:widowControl/>
              <w:spacing w:line="340" w:lineRule="exact"/>
              <w:ind w:leftChars="300" w:left="870" w:hangingChars="100" w:hanging="24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※地域未来牽引企業</w:t>
            </w:r>
            <w:r w:rsidR="005F13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には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４つの</w:t>
            </w:r>
            <w:r w:rsidR="005F13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タイプ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があります</w:t>
            </w:r>
            <w:r w:rsidR="005F13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（グローバル型、サプライチェーン型、地域資源型、生活インフラ関連型）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。</w:t>
            </w:r>
            <w:r w:rsidR="00EF0CA1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本補助金の加点項目は</w:t>
            </w:r>
            <w:r w:rsidR="005F13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、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グローバル型のみ</w:t>
            </w:r>
            <w:r w:rsidR="005F13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が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対象</w:t>
            </w:r>
            <w:r w:rsidR="005F1385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ですので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ご注意ください。</w:t>
            </w:r>
          </w:p>
          <w:p w14:paraId="72752D56" w14:textId="44356D9C" w:rsidR="00F17DA0" w:rsidRPr="005F1385" w:rsidRDefault="00F17DA0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50BAD370" w14:textId="77777777" w:rsidR="000731E9" w:rsidRDefault="000731E9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533A498A" w14:textId="0F2C832D" w:rsidR="00F17DA0" w:rsidRPr="00B34E4A" w:rsidRDefault="00F17DA0" w:rsidP="00EF0CA1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8"/>
                <w:szCs w:val="28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B34E4A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直近１年以内又は本補助金公募期間以内に、</w:t>
            </w:r>
            <w:r w:rsidR="0070384C" w:rsidRPr="0070384C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「広島県中小企業技術・経営力評価制度」の評価書発行を受けている。もしくは、当該評価制度の申込を行っている。</w:t>
            </w:r>
          </w:p>
          <w:p w14:paraId="3A26A490" w14:textId="77777777" w:rsidR="00012C4E" w:rsidRDefault="00012C4E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41C6EFC0" w14:textId="14591FD3" w:rsidR="00F17DA0" w:rsidRPr="00B34E4A" w:rsidRDefault="00F17DA0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66C862CC" w14:textId="3EA72DEA" w:rsidR="003E7B65" w:rsidRDefault="003E7B65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p w14:paraId="2E994C77" w14:textId="77777777" w:rsidR="00D27CC7" w:rsidRDefault="00D27CC7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p w14:paraId="30830713" w14:textId="77777777" w:rsidR="003E7B65" w:rsidRPr="00F17DA0" w:rsidRDefault="003E7B65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sectPr w:rsidR="003E7B65" w:rsidRPr="00F17DA0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69A53" w14:textId="77777777" w:rsidR="00E23708" w:rsidRDefault="00E23708">
      <w:r>
        <w:separator/>
      </w:r>
    </w:p>
  </w:endnote>
  <w:endnote w:type="continuationSeparator" w:id="0">
    <w:p w14:paraId="68D84DC8" w14:textId="77777777" w:rsidR="00E23708" w:rsidRDefault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5CD1E95A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4F4" w:rsidRPr="001074F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DA98" w14:textId="77777777" w:rsidR="00E23708" w:rsidRDefault="00E23708">
      <w:r>
        <w:separator/>
      </w:r>
    </w:p>
  </w:footnote>
  <w:footnote w:type="continuationSeparator" w:id="0">
    <w:p w14:paraId="568ACBF2" w14:textId="77777777" w:rsidR="00E23708" w:rsidRDefault="00E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7EB2094"/>
    <w:multiLevelType w:val="hybridMultilevel"/>
    <w:tmpl w:val="CA64D99E"/>
    <w:lvl w:ilvl="0" w:tplc="2B9EC4E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B27"/>
    <w:multiLevelType w:val="hybridMultilevel"/>
    <w:tmpl w:val="3618A9D8"/>
    <w:lvl w:ilvl="0" w:tplc="6AFE288E">
      <w:start w:val="6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811FBB"/>
    <w:multiLevelType w:val="hybridMultilevel"/>
    <w:tmpl w:val="319EC37E"/>
    <w:lvl w:ilvl="0" w:tplc="5FB4E094">
      <w:start w:val="6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7"/>
  </w:num>
  <w:num w:numId="5">
    <w:abstractNumId w:val="14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6"/>
  </w:num>
  <w:num w:numId="15">
    <w:abstractNumId w:val="3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5"/>
  </w:num>
  <w:num w:numId="21">
    <w:abstractNumId w:val="8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2C4E"/>
    <w:rsid w:val="000134F3"/>
    <w:rsid w:val="000156D1"/>
    <w:rsid w:val="000160D7"/>
    <w:rsid w:val="000161BE"/>
    <w:rsid w:val="0002322B"/>
    <w:rsid w:val="000251C6"/>
    <w:rsid w:val="000254B7"/>
    <w:rsid w:val="00025911"/>
    <w:rsid w:val="00025D95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1E9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4F4"/>
    <w:rsid w:val="001077A1"/>
    <w:rsid w:val="001111BE"/>
    <w:rsid w:val="00112E3D"/>
    <w:rsid w:val="00113353"/>
    <w:rsid w:val="00114421"/>
    <w:rsid w:val="00116C38"/>
    <w:rsid w:val="00116CE0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4F5F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03CD"/>
    <w:rsid w:val="00243519"/>
    <w:rsid w:val="0024385C"/>
    <w:rsid w:val="00245630"/>
    <w:rsid w:val="00250766"/>
    <w:rsid w:val="00250BBB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5B35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2638"/>
    <w:rsid w:val="00393EBC"/>
    <w:rsid w:val="00394299"/>
    <w:rsid w:val="00394606"/>
    <w:rsid w:val="0039559E"/>
    <w:rsid w:val="00396AAB"/>
    <w:rsid w:val="003A1544"/>
    <w:rsid w:val="003A1576"/>
    <w:rsid w:val="003A4F8C"/>
    <w:rsid w:val="003A739A"/>
    <w:rsid w:val="003B0919"/>
    <w:rsid w:val="003B1A96"/>
    <w:rsid w:val="003B6C6A"/>
    <w:rsid w:val="003C0F48"/>
    <w:rsid w:val="003C3784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68B7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3CE8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1D7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1BC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385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41B3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384C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3A44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0DA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08C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E6016"/>
    <w:rsid w:val="008F0642"/>
    <w:rsid w:val="008F3AE1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36E28"/>
    <w:rsid w:val="009405E9"/>
    <w:rsid w:val="009443E0"/>
    <w:rsid w:val="00944C4D"/>
    <w:rsid w:val="00946022"/>
    <w:rsid w:val="00946787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4E4A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5743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0799E"/>
    <w:rsid w:val="00C1519B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316"/>
    <w:rsid w:val="00C53E33"/>
    <w:rsid w:val="00C548D3"/>
    <w:rsid w:val="00C60600"/>
    <w:rsid w:val="00C613C1"/>
    <w:rsid w:val="00C619D0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1281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9630F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D5663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3708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0CA1"/>
    <w:rsid w:val="00EF15EE"/>
    <w:rsid w:val="00EF17D0"/>
    <w:rsid w:val="00EF443D"/>
    <w:rsid w:val="00EF5E63"/>
    <w:rsid w:val="00EF6B61"/>
    <w:rsid w:val="00F01B07"/>
    <w:rsid w:val="00F05D10"/>
    <w:rsid w:val="00F07C0D"/>
    <w:rsid w:val="00F12615"/>
    <w:rsid w:val="00F14672"/>
    <w:rsid w:val="00F148C6"/>
    <w:rsid w:val="00F15CEA"/>
    <w:rsid w:val="00F15D5B"/>
    <w:rsid w:val="00F17DA0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2584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D50B9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character" w:customStyle="1" w:styleId="normal1">
    <w:name w:val="normal1"/>
    <w:uiPriority w:val="99"/>
    <w:rsid w:val="00012C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347E-CA1D-450D-979F-5719896A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2018-05-02T05:32:00Z</dcterms:created>
  <dcterms:modified xsi:type="dcterms:W3CDTF">2021-07-13T04:29:00Z</dcterms:modified>
</cp:coreProperties>
</file>